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Y34225、Y36225、Y31225、Y35225、Y32225、Y30225、YB30225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外贸信托-云虹22号集合资金信托计划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2025年06月30日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